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16" w:rsidRPr="007D6616" w:rsidRDefault="007D6616" w:rsidP="007D66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>ЭССЕ</w:t>
      </w:r>
    </w:p>
    <w:p w:rsidR="007D6616" w:rsidRDefault="007D6616" w:rsidP="007D66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«Сотрудничество</w:t>
      </w:r>
      <w:r w:rsidRPr="007D6616">
        <w:rPr>
          <w:rFonts w:ascii="Times New Roman" w:hAnsi="Times New Roman" w:cs="Times New Roman"/>
          <w:sz w:val="28"/>
          <w:szCs w:val="28"/>
        </w:rPr>
        <w:t xml:space="preserve"> в обучении»                                                            </w:t>
      </w:r>
    </w:p>
    <w:p w:rsidR="007D6616" w:rsidRPr="007D6616" w:rsidRDefault="007D6616" w:rsidP="007D66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616" w:rsidRPr="007D6616" w:rsidRDefault="007D6616" w:rsidP="000663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«</w:t>
      </w:r>
      <w:r w:rsidRPr="007D6616">
        <w:rPr>
          <w:rFonts w:ascii="Times New Roman" w:hAnsi="Times New Roman" w:cs="Times New Roman"/>
          <w:sz w:val="28"/>
          <w:szCs w:val="28"/>
        </w:rPr>
        <w:t xml:space="preserve">Приучай ученика работать. </w:t>
      </w:r>
    </w:p>
    <w:p w:rsidR="007D6616" w:rsidRPr="007D6616" w:rsidRDefault="007D6616" w:rsidP="000663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 xml:space="preserve">Приучай его к тому, чтобы он </w:t>
      </w:r>
    </w:p>
    <w:p w:rsidR="007D6616" w:rsidRPr="007D6616" w:rsidRDefault="007D6616" w:rsidP="000663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 xml:space="preserve">самостоятельно думал, искал, </w:t>
      </w:r>
    </w:p>
    <w:p w:rsidR="007D6616" w:rsidRPr="007D6616" w:rsidRDefault="007D6616" w:rsidP="000663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 xml:space="preserve">проявлял себя, развивал свои </w:t>
      </w:r>
    </w:p>
    <w:p w:rsidR="007D6616" w:rsidRPr="007D6616" w:rsidRDefault="007D6616" w:rsidP="000663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>дремлющие силы»</w:t>
      </w:r>
    </w:p>
    <w:p w:rsidR="00201886" w:rsidRPr="00E555AF" w:rsidRDefault="007D6616" w:rsidP="00E555AF">
      <w:pPr>
        <w:spacing w:line="240" w:lineRule="auto"/>
        <w:jc w:val="right"/>
        <w:rPr>
          <w:rFonts w:ascii="Times New Roman" w:hAnsi="Times New Roman" w:cs="Times New Roman"/>
        </w:rPr>
      </w:pPr>
      <w:r w:rsidRPr="007D66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Pr="007D6616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Pr="007D661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1886" w:rsidRDefault="007D661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1886">
        <w:rPr>
          <w:rFonts w:ascii="Times New Roman" w:hAnsi="Times New Roman" w:cs="Times New Roman"/>
          <w:sz w:val="28"/>
          <w:szCs w:val="28"/>
        </w:rPr>
        <w:t>Для меня эта фраз</w:t>
      </w:r>
      <w:r>
        <w:rPr>
          <w:rFonts w:ascii="Times New Roman" w:hAnsi="Times New Roman" w:cs="Times New Roman"/>
          <w:sz w:val="28"/>
          <w:szCs w:val="28"/>
        </w:rPr>
        <w:t>а является ключом к пониманию важности и значимости работы педагога в современной школе.</w:t>
      </w:r>
    </w:p>
    <w:p w:rsidR="007D6616" w:rsidRDefault="0020188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>Выбор данной темы проди</w:t>
      </w:r>
      <w:r w:rsidR="007D6616">
        <w:rPr>
          <w:rFonts w:ascii="Times New Roman" w:hAnsi="Times New Roman" w:cs="Times New Roman"/>
          <w:sz w:val="28"/>
          <w:szCs w:val="28"/>
        </w:rPr>
        <w:t>ктован следующими соображениями.</w:t>
      </w:r>
    </w:p>
    <w:p w:rsidR="007D6616" w:rsidRPr="007D6616" w:rsidRDefault="007D661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>Проблема обучения учащихся самостоятельно приобретать знания была и остается одной из актуальных проблем в педагогике.</w:t>
      </w:r>
    </w:p>
    <w:p w:rsidR="007D6616" w:rsidRPr="007D6616" w:rsidRDefault="007D661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 xml:space="preserve">Целью самостоятельной работы школьников является обеспечение глубокого и прочного усвоения ими учебного материала, формирование активной жизненной позиции. </w:t>
      </w:r>
    </w:p>
    <w:p w:rsidR="007D6616" w:rsidRPr="007D6616" w:rsidRDefault="007D661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>Решением этой проблемы может осуществляться различными способами, в том числе на коллективных учебны</w:t>
      </w:r>
      <w:r>
        <w:rPr>
          <w:rFonts w:ascii="Times New Roman" w:hAnsi="Times New Roman" w:cs="Times New Roman"/>
          <w:sz w:val="28"/>
          <w:szCs w:val="28"/>
        </w:rPr>
        <w:t>х занятиях</w:t>
      </w:r>
      <w:r w:rsidRPr="007D6616">
        <w:rPr>
          <w:rFonts w:ascii="Times New Roman" w:hAnsi="Times New Roman" w:cs="Times New Roman"/>
          <w:sz w:val="28"/>
          <w:szCs w:val="28"/>
        </w:rPr>
        <w:t>.</w:t>
      </w:r>
    </w:p>
    <w:p w:rsidR="007D6616" w:rsidRPr="007D6616" w:rsidRDefault="007D661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>На мой взгляд, именно коллективные учебные занятия дают не только высокое качество знаний и умений, но и развивают педагогические и творчес</w:t>
      </w:r>
      <w:r w:rsidR="00415F82">
        <w:rPr>
          <w:rFonts w:ascii="Times New Roman" w:hAnsi="Times New Roman" w:cs="Times New Roman"/>
          <w:sz w:val="28"/>
          <w:szCs w:val="28"/>
        </w:rPr>
        <w:t>кие способности детей, самостоятельность. В</w:t>
      </w:r>
      <w:r w:rsidRPr="007D6616">
        <w:rPr>
          <w:rFonts w:ascii="Times New Roman" w:hAnsi="Times New Roman" w:cs="Times New Roman"/>
          <w:sz w:val="28"/>
          <w:szCs w:val="28"/>
        </w:rPr>
        <w:t xml:space="preserve"> итоге формируют нравственно и физически здоровую личность. </w:t>
      </w:r>
    </w:p>
    <w:p w:rsidR="00201886" w:rsidRDefault="007D661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6616">
        <w:rPr>
          <w:rFonts w:ascii="Times New Roman" w:hAnsi="Times New Roman" w:cs="Times New Roman"/>
          <w:sz w:val="28"/>
          <w:szCs w:val="28"/>
        </w:rPr>
        <w:t xml:space="preserve">Тридцатилетний опыт моей работы по </w:t>
      </w:r>
      <w:r>
        <w:rPr>
          <w:rFonts w:ascii="Times New Roman" w:hAnsi="Times New Roman" w:cs="Times New Roman"/>
          <w:sz w:val="28"/>
          <w:szCs w:val="28"/>
        </w:rPr>
        <w:t>коллективному способу обучения (КСО)</w:t>
      </w:r>
      <w:r w:rsidRPr="007D6616">
        <w:rPr>
          <w:rFonts w:ascii="Times New Roman" w:hAnsi="Times New Roman" w:cs="Times New Roman"/>
          <w:sz w:val="28"/>
          <w:szCs w:val="28"/>
        </w:rPr>
        <w:t xml:space="preserve"> дает возможность анализировать положительные стороны, накапливать и внедрять методики в учебный процесс.</w:t>
      </w:r>
    </w:p>
    <w:p w:rsidR="007D6616" w:rsidRDefault="0020188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Поразительный </w:t>
      </w:r>
      <w:r w:rsidR="009B3446">
        <w:rPr>
          <w:rFonts w:ascii="Times New Roman" w:hAnsi="Times New Roman" w:cs="Times New Roman"/>
          <w:sz w:val="28"/>
          <w:szCs w:val="28"/>
        </w:rPr>
        <w:t xml:space="preserve">простор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B3446">
        <w:rPr>
          <w:rFonts w:ascii="Times New Roman" w:hAnsi="Times New Roman" w:cs="Times New Roman"/>
          <w:sz w:val="28"/>
          <w:szCs w:val="28"/>
        </w:rPr>
        <w:t>мысли открывает это короткое вы</w:t>
      </w:r>
      <w:r w:rsidR="007D6616">
        <w:rPr>
          <w:rFonts w:ascii="Times New Roman" w:hAnsi="Times New Roman" w:cs="Times New Roman"/>
          <w:sz w:val="28"/>
          <w:szCs w:val="28"/>
        </w:rPr>
        <w:t xml:space="preserve">сказывание </w:t>
      </w:r>
    </w:p>
    <w:p w:rsidR="00201886" w:rsidRDefault="007D661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Маркса: «Только в коллективе индивид получает средства</w:t>
      </w:r>
      <w:r w:rsidR="00707C96">
        <w:rPr>
          <w:rFonts w:ascii="Times New Roman" w:hAnsi="Times New Roman" w:cs="Times New Roman"/>
          <w:sz w:val="28"/>
          <w:szCs w:val="28"/>
        </w:rPr>
        <w:t>, дающие ему возможность всестороннего развития его задатков». Я считаю это верно. Честно говоря, никогда не думал, что меня увлечёт коллективный способ обучения и заставит работать над его усовершенствованием.</w:t>
      </w:r>
    </w:p>
    <w:p w:rsidR="00707C96" w:rsidRDefault="00707C96" w:rsidP="00415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спросите зачем школе коллективный способ обучения? Отвечу.</w:t>
      </w:r>
    </w:p>
    <w:p w:rsidR="00707C96" w:rsidRPr="00522B2A" w:rsidRDefault="009B3446" w:rsidP="00415F82">
      <w:pPr>
        <w:shd w:val="clear" w:color="auto" w:fill="FFFFFF"/>
        <w:spacing w:line="240" w:lineRule="auto"/>
        <w:ind w:right="19" w:firstLine="400"/>
        <w:jc w:val="both"/>
        <w:rPr>
          <w:color w:val="000000"/>
          <w:spacing w:val="3"/>
          <w:sz w:val="28"/>
          <w:szCs w:val="28"/>
        </w:rPr>
      </w:pPr>
      <w:r w:rsidRPr="00707C96">
        <w:rPr>
          <w:rFonts w:ascii="Times New Roman" w:hAnsi="Times New Roman" w:cs="Times New Roman"/>
          <w:sz w:val="28"/>
          <w:szCs w:val="28"/>
        </w:rPr>
        <w:t>По моему мнению</w:t>
      </w:r>
      <w:r w:rsidR="00707C96">
        <w:rPr>
          <w:rFonts w:ascii="Times New Roman" w:hAnsi="Times New Roman" w:cs="Times New Roman"/>
          <w:sz w:val="28"/>
          <w:szCs w:val="28"/>
        </w:rPr>
        <w:t>,</w:t>
      </w:r>
      <w:r w:rsidR="00707C96" w:rsidRPr="00707C96">
        <w:rPr>
          <w:rFonts w:ascii="Times New Roman" w:hAnsi="Times New Roman" w:cs="Times New Roman"/>
          <w:sz w:val="28"/>
          <w:szCs w:val="28"/>
        </w:rPr>
        <w:t xml:space="preserve"> существует </w:t>
      </w:r>
      <w:r w:rsidR="009B53E8">
        <w:rPr>
          <w:rFonts w:ascii="Times New Roman" w:hAnsi="Times New Roman" w:cs="Times New Roman"/>
          <w:color w:val="000000"/>
          <w:sz w:val="28"/>
          <w:szCs w:val="28"/>
        </w:rPr>
        <w:t>ряд</w:t>
      </w:r>
      <w:r w:rsidR="00707C96" w:rsidRPr="00707C96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противоречий группового способа обучения</w:t>
      </w:r>
      <w:r w:rsidR="00415F82">
        <w:rPr>
          <w:rFonts w:ascii="Times New Roman" w:hAnsi="Times New Roman" w:cs="Times New Roman"/>
          <w:color w:val="000000"/>
          <w:sz w:val="28"/>
          <w:szCs w:val="28"/>
        </w:rPr>
        <w:t xml:space="preserve"> (ГСО)</w:t>
      </w:r>
      <w:r w:rsidR="00707C96" w:rsidRPr="00707C9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707C96"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современном учебном заведении, которые обусловливают необходимость </w:t>
      </w:r>
      <w:r w:rsidR="00707C96" w:rsidRPr="00707C96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перехода к КСО:</w:t>
      </w:r>
    </w:p>
    <w:p w:rsidR="00707C96" w:rsidRPr="00707C96" w:rsidRDefault="00707C96" w:rsidP="00415F82">
      <w:pPr>
        <w:shd w:val="clear" w:color="auto" w:fill="FFFFFF"/>
        <w:tabs>
          <w:tab w:val="left" w:pos="581"/>
        </w:tabs>
        <w:spacing w:before="5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07C96"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 xml:space="preserve">Анализ </w:t>
      </w:r>
      <w:r w:rsidRPr="00BB3980">
        <w:rPr>
          <w:rFonts w:ascii="Times New Roman" w:hAnsi="Times New Roman" w:cs="Times New Roman"/>
          <w:color w:val="000000"/>
          <w:spacing w:val="8"/>
          <w:sz w:val="28"/>
          <w:szCs w:val="28"/>
          <w:u w:val="single"/>
        </w:rPr>
        <w:t>первого</w:t>
      </w:r>
      <w:r w:rsidRPr="00707C9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противоречия дает возможность по</w:t>
      </w:r>
      <w:r w:rsidRPr="00707C96">
        <w:rPr>
          <w:rFonts w:ascii="Times New Roman" w:hAnsi="Times New Roman" w:cs="Times New Roman"/>
          <w:color w:val="000000"/>
          <w:spacing w:val="6"/>
          <w:sz w:val="28"/>
          <w:szCs w:val="28"/>
        </w:rPr>
        <w:t>нять несоответствие ГСО целям воспитания в современ</w:t>
      </w:r>
      <w:r w:rsidRPr="00707C96">
        <w:rPr>
          <w:rFonts w:ascii="Times New Roman" w:hAnsi="Times New Roman" w:cs="Times New Roman"/>
          <w:color w:val="000000"/>
          <w:spacing w:val="11"/>
          <w:sz w:val="28"/>
          <w:szCs w:val="28"/>
        </w:rPr>
        <w:t>ной школе. При ГСО перед каждым школьником объек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тивно, всем ходом обучения стоит все время одна и та же 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постоянная цель: подготовить урок, выучить, ответить преподава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телю, получить одобрение преподавателя, одобрение родителей. </w:t>
      </w:r>
      <w:r w:rsidRPr="00707C96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Учить, чтобы знать самому, чтобы обогатить себя знания</w:t>
      </w:r>
      <w:r w:rsidRPr="00707C9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ми, опытом. Если, брать цель актуальную, ту, которая </w:t>
      </w:r>
      <w:r w:rsidRPr="00707C96">
        <w:rPr>
          <w:rFonts w:ascii="Times New Roman" w:hAnsi="Times New Roman" w:cs="Times New Roman"/>
          <w:color w:val="000000"/>
          <w:spacing w:val="7"/>
          <w:sz w:val="28"/>
          <w:szCs w:val="28"/>
        </w:rPr>
        <w:t>стоит на каждом занятии и весь период обучения в школе</w:t>
      </w:r>
      <w:r w:rsidRPr="00707C96">
        <w:rPr>
          <w:rFonts w:ascii="Times New Roman" w:hAnsi="Times New Roman" w:cs="Times New Roman"/>
          <w:color w:val="000000"/>
          <w:spacing w:val="4"/>
          <w:sz w:val="28"/>
          <w:szCs w:val="28"/>
        </w:rPr>
        <w:t>, то она всегда носит индивидуалистический харак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тер, - потребительский и даже корыстный характер: я учусь </w:t>
      </w:r>
      <w:r w:rsidRPr="00707C96">
        <w:rPr>
          <w:rFonts w:ascii="Times New Roman" w:hAnsi="Times New Roman" w:cs="Times New Roman"/>
          <w:color w:val="000000"/>
          <w:spacing w:val="7"/>
          <w:sz w:val="28"/>
          <w:szCs w:val="28"/>
        </w:rPr>
        <w:t>для себя, я отвечаю только за себя, и делаю то, что нуж</w:t>
      </w:r>
      <w:r w:rsidRPr="00707C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 только мне. Эта цель прямо противоположна конечной </w:t>
      </w:r>
      <w:r w:rsidRPr="00707C9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цели воспитания: работать на общее благо, </w:t>
      </w:r>
      <w:r w:rsidR="00E105B4" w:rsidRPr="00707C96">
        <w:rPr>
          <w:rFonts w:ascii="Times New Roman" w:hAnsi="Times New Roman" w:cs="Times New Roman"/>
          <w:color w:val="000000"/>
          <w:spacing w:val="6"/>
          <w:sz w:val="28"/>
          <w:szCs w:val="28"/>
        </w:rPr>
        <w:t>на общество</w:t>
      </w:r>
      <w:r w:rsidRPr="00707C9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других. Таким образом, в течение 10—15 лет формиру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ется при ГСО индивидуалист, потребитель, а нередко и </w:t>
      </w:r>
      <w:r w:rsidRPr="00707C96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приспособленец, который научился хорошо и много гово</w:t>
      </w:r>
      <w:r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рить о высоких общественных целях, идеалах и в то же 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время привык заботиться только о себе. Получается постоянное раздвоение: на словах — одно; на деле, в дея</w:t>
      </w:r>
      <w:r w:rsidRPr="00707C96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тельности, в поведении — другое.</w:t>
      </w:r>
    </w:p>
    <w:p w:rsidR="00707C96" w:rsidRPr="00707C96" w:rsidRDefault="00707C96" w:rsidP="00415F82">
      <w:pPr>
        <w:shd w:val="clear" w:color="auto" w:fill="FFFFFF"/>
        <w:spacing w:line="240" w:lineRule="auto"/>
        <w:ind w:right="8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07C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Цель — обучать и воспитывать других, отвечать за </w:t>
      </w:r>
      <w:r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знания и поведение каждого — при КСО действует все 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время, при каждой новой встрече, во всей работе каждого </w:t>
      </w:r>
      <w:r w:rsidRPr="00707C96">
        <w:rPr>
          <w:rFonts w:ascii="Times New Roman" w:hAnsi="Times New Roman" w:cs="Times New Roman"/>
          <w:color w:val="000000"/>
          <w:sz w:val="28"/>
          <w:szCs w:val="28"/>
        </w:rPr>
        <w:t xml:space="preserve">ученика. И это - разумная норма жизни: чем больше я </w:t>
      </w:r>
      <w:r w:rsidRPr="00707C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обучаю других, тем больше я получаю информации от них, тем интенсивнее мое собственное развитие. Обогащение 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знаниями других приводит к тому, что и я сам овладеваю 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>этими богатствами в наибольшей мере.</w:t>
      </w:r>
    </w:p>
    <w:p w:rsidR="00707C96" w:rsidRPr="00707C96" w:rsidRDefault="00415F82" w:rsidP="00415F82">
      <w:pPr>
        <w:shd w:val="clear" w:color="auto" w:fill="FFFFFF"/>
        <w:spacing w:line="240" w:lineRule="auto"/>
        <w:ind w:right="8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Во взаимном </w:t>
      </w:r>
      <w:r w:rsidR="00707C96"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обуче</w:t>
      </w:r>
      <w:r w:rsidR="00707C96"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 есть взаимная выгода и высоконравственный смысл.</w:t>
      </w:r>
    </w:p>
    <w:p w:rsidR="00707C96" w:rsidRPr="00707C96" w:rsidRDefault="00707C96" w:rsidP="00415F82">
      <w:pPr>
        <w:shd w:val="clear" w:color="auto" w:fill="FFFFFF"/>
        <w:spacing w:line="240" w:lineRule="auto"/>
        <w:ind w:right="86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>Я считаю</w:t>
      </w:r>
      <w:r w:rsidR="00E157CC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основным противоречием ГСО </w:t>
      </w:r>
      <w:r w:rsidRPr="00BB3980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второе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противоречие. Оно заключается в том, что при ГСО в дея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тельности учащихся преобладают созерцательные процес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>сы и ничтожно мало проявляются действенно-преобразо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вательные, направленные на преобразование окружающей </w:t>
      </w:r>
      <w:r w:rsidRPr="00707C96">
        <w:rPr>
          <w:rFonts w:ascii="Times New Roman" w:hAnsi="Times New Roman" w:cs="Times New Roman"/>
          <w:color w:val="000000"/>
          <w:spacing w:val="3"/>
          <w:sz w:val="28"/>
          <w:szCs w:val="28"/>
        </w:rPr>
        <w:t>среды, сознания и поведения окружающих нас людей</w:t>
      </w:r>
    </w:p>
    <w:p w:rsidR="00707C96" w:rsidRPr="00BB3980" w:rsidRDefault="00707C96" w:rsidP="00BB3980">
      <w:pPr>
        <w:shd w:val="clear" w:color="auto" w:fill="FFFFFF"/>
        <w:spacing w:line="240" w:lineRule="auto"/>
        <w:ind w:right="7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7C96">
        <w:rPr>
          <w:rFonts w:ascii="Times New Roman" w:hAnsi="Times New Roman" w:cs="Times New Roman"/>
          <w:color w:val="000000"/>
          <w:sz w:val="28"/>
          <w:szCs w:val="28"/>
        </w:rPr>
        <w:t xml:space="preserve">Человек становится человеком, личностью, развивает 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свои познавательные и другие способности тогда, когда он </w:t>
      </w:r>
      <w:r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воздействует на природу и общественную среду, в кото</w:t>
      </w:r>
      <w:r w:rsidR="008F748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рой он находится, преобразует 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>их в прогрессивном, об</w:t>
      </w:r>
      <w:r w:rsidRPr="00707C96">
        <w:rPr>
          <w:rFonts w:ascii="Times New Roman" w:hAnsi="Times New Roman" w:cs="Times New Roman"/>
          <w:color w:val="000000"/>
          <w:spacing w:val="-4"/>
          <w:sz w:val="28"/>
          <w:szCs w:val="28"/>
        </w:rPr>
        <w:t>щественно полезном направлении.</w:t>
      </w:r>
      <w:r w:rsidR="00BB3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07C96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 занятии ученики перестают быть общественно активными людьми, за исключением очень немногих, прев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ращаются в молчальников, в существа созерца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тельного типа или в их противоположность. </w:t>
      </w:r>
      <w:r w:rsidRPr="00707C9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Значение перехода от ГСО к КСО становится понятн</w:t>
      </w:r>
      <w:r w:rsidRPr="00707C96">
        <w:rPr>
          <w:rFonts w:ascii="Times New Roman" w:hAnsi="Times New Roman" w:cs="Times New Roman"/>
          <w:color w:val="000000"/>
          <w:sz w:val="28"/>
          <w:szCs w:val="28"/>
        </w:rPr>
        <w:t>ым особенно после того, когда рассмотрим</w:t>
      </w:r>
      <w:r w:rsidRPr="00BB398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третье</w:t>
      </w:r>
      <w:r w:rsidRPr="00707C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C96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противоречие ГСО.</w:t>
      </w:r>
    </w:p>
    <w:p w:rsidR="00707C96" w:rsidRPr="00707C96" w:rsidRDefault="00707C96" w:rsidP="00415F82">
      <w:pPr>
        <w:shd w:val="clear" w:color="auto" w:fill="FFFFFF"/>
        <w:spacing w:before="221" w:line="240" w:lineRule="auto"/>
        <w:ind w:right="1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07C9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Это противоречие состоит в том, что </w:t>
      </w:r>
      <w:r w:rsidRPr="00707C96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способности, трудолюбие, интересы, образовательная под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готовка учеников одного и того же возраста вовсе не </w:t>
      </w:r>
      <w:r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одинаковы.  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>ГСО является механизмом «массового убий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ства талантов», как об этом писали М. Петров и А. По</w:t>
      </w:r>
      <w:r w:rsidRPr="00707C96">
        <w:rPr>
          <w:rFonts w:ascii="Times New Roman" w:hAnsi="Times New Roman" w:cs="Times New Roman"/>
          <w:color w:val="000000"/>
          <w:sz w:val="28"/>
          <w:szCs w:val="28"/>
        </w:rPr>
        <w:t xml:space="preserve">темкин еще в </w:t>
      </w:r>
      <w:smartTag w:uri="urn:schemas-microsoft-com:office:smarttags" w:element="metricconverter">
        <w:smartTagPr>
          <w:attr w:name="ProductID" w:val="1968 г"/>
        </w:smartTagPr>
        <w:r w:rsidRPr="00707C96">
          <w:rPr>
            <w:rFonts w:ascii="Times New Roman" w:hAnsi="Times New Roman" w:cs="Times New Roman"/>
            <w:color w:val="000000"/>
            <w:sz w:val="28"/>
            <w:szCs w:val="28"/>
          </w:rPr>
          <w:t>1968 г</w:t>
        </w:r>
      </w:smartTag>
      <w:r w:rsidRPr="00707C96">
        <w:rPr>
          <w:rFonts w:ascii="Times New Roman" w:hAnsi="Times New Roman" w:cs="Times New Roman"/>
          <w:color w:val="000000"/>
          <w:sz w:val="28"/>
          <w:szCs w:val="28"/>
        </w:rPr>
        <w:t xml:space="preserve">. Мы долго верили в то, </w:t>
      </w:r>
      <w:r w:rsidRPr="00707C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что наши 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выпускники школ, ПТУ, техникумов и вузов придут на 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производство и там вдруг с ними произойдет чудо: в школе, в ПТУ они учились кое-как, на тройки, а на производ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стве они станут такими работниками, что по производи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тельности труда превзойдут, всех работников других стран 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мира.</w:t>
      </w:r>
      <w:r w:rsidRPr="00707C9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07C9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07C9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ши будущие работники, прошедшие школу КСО, не будут 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терпеть низкой производительности труда на производстве, 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поскольку для них достижение высшей результативности 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 всякой деятельности — норма жизни, а достижение са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мой высокой производительности труда — цель и смысл </w:t>
      </w:r>
      <w:r w:rsidRPr="00707C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жизни, — цель, не надуманная и не навязанная кем-то со 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стороны, а реальная, идущая от них самих. </w:t>
      </w:r>
    </w:p>
    <w:p w:rsidR="00707C96" w:rsidRPr="00BB3980" w:rsidRDefault="00707C96" w:rsidP="00BB3980">
      <w:pPr>
        <w:shd w:val="clear" w:color="auto" w:fill="FFFFFF"/>
        <w:spacing w:before="10" w:line="240" w:lineRule="auto"/>
        <w:ind w:right="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B3980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Четвертое противоречие</w:t>
      </w:r>
      <w:r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При ГСО один человек — </w:t>
      </w:r>
      <w:r w:rsidRPr="00707C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профессиональный педагог — является преподавателем, 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учителем и он же воспитывает тех, кто является его уча</w:t>
      </w:r>
      <w:r w:rsidR="00415F82">
        <w:rPr>
          <w:rFonts w:ascii="Times New Roman" w:hAnsi="Times New Roman" w:cs="Times New Roman"/>
          <w:color w:val="000000"/>
          <w:spacing w:val="-4"/>
          <w:sz w:val="28"/>
          <w:szCs w:val="28"/>
        </w:rPr>
        <w:t>щимися</w:t>
      </w:r>
      <w:r w:rsidRPr="00707C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Преподавание носит индивидуальный характер: 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один человек одновременно обучает, а также и воспиты</w:t>
      </w:r>
      <w:r w:rsidRPr="00707C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вает целую группу учащихся или студентов. Численность 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группы может быть разной: 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>30—40 в</w:t>
      </w:r>
      <w:r w:rsidR="00415F8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массовой школе.</w:t>
      </w:r>
      <w:r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Так как в процессе обучения происходит </w:t>
      </w:r>
      <w:r w:rsidRPr="00707C96">
        <w:rPr>
          <w:rFonts w:ascii="Times New Roman" w:hAnsi="Times New Roman" w:cs="Times New Roman"/>
          <w:color w:val="000000"/>
          <w:spacing w:val="-7"/>
          <w:sz w:val="28"/>
          <w:szCs w:val="28"/>
        </w:rPr>
        <w:t>и воспитание, то такой процесс мы называем учебно-вос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питательным. Каждый преподаватель — он же и воспита</w:t>
      </w:r>
      <w:r w:rsidRPr="00707C96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тель.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Если 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нет совместной деятельности в труде и учении, то проис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ходит разрыв между словом и делом. </w:t>
      </w:r>
      <w:r w:rsidRPr="00707C96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Только в таких условиях и возможно истинно </w:t>
      </w:r>
      <w:r w:rsidRPr="00707C9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нравственное воспитание в духе   гуман</w:t>
      </w:r>
      <w:r w:rsidRPr="00707C9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ных общечеловеческих принципов. Это — всеобщее сотрудничество и товарищеская взаимо</w:t>
      </w:r>
      <w:r w:rsidRPr="00707C96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помощь всех учащихся образовательного коллектива, это — </w:t>
      </w:r>
      <w:r w:rsidRPr="00707C96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построение учебно-воспитательного процесса на принципах </w:t>
      </w:r>
      <w:r w:rsidRPr="00707C96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соревнования.</w:t>
      </w:r>
      <w:r w:rsidR="00BB398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7C96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Когда вводятся коллективные учебные    занятия, т. е. </w:t>
      </w:r>
      <w:r w:rsidRPr="00707C9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работа в парах сменного состава, то каждый школьник вклю</w:t>
      </w:r>
      <w:r w:rsidRPr="00707C9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чается в общественно полезную деятельность, так как каж</w:t>
      </w:r>
      <w:r w:rsidRPr="00707C9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дый становится </w:t>
      </w:r>
      <w:r w:rsidR="00E105B4" w:rsidRPr="00707C9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преподавателем и</w:t>
      </w:r>
      <w:r w:rsidRPr="00707C9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воспитателем </w:t>
      </w:r>
      <w:r w:rsidR="00C60BA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других людей, товарищей по общей </w:t>
      </w:r>
      <w:r w:rsidRPr="00707C9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работе.  </w:t>
      </w:r>
      <w:r w:rsidRPr="00707C9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Благодаря коллективным занятиям все </w:t>
      </w:r>
      <w:r w:rsidRPr="00707C9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начинают действовать сообща.</w:t>
      </w:r>
    </w:p>
    <w:p w:rsidR="00707C96" w:rsidRPr="00707C96" w:rsidRDefault="00707C96" w:rsidP="00415F82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</w:rPr>
      </w:pPr>
      <w:r w:rsidRPr="00BB3980">
        <w:rPr>
          <w:rFonts w:ascii="Times New Roman" w:hAnsi="Times New Roman" w:cs="Times New Roman"/>
          <w:bCs/>
          <w:color w:val="000000"/>
          <w:spacing w:val="-2"/>
          <w:sz w:val="28"/>
          <w:szCs w:val="28"/>
          <w:u w:val="single"/>
        </w:rPr>
        <w:t>Пятое противоречие.</w:t>
      </w:r>
      <w:r w:rsidRPr="00707C9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При ГСО основной структурой </w:t>
      </w:r>
      <w:r w:rsidRPr="00707C96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общения на занятиях в школе</w:t>
      </w:r>
      <w:r w:rsidRPr="00707C9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является групповая структура, при которой в </w:t>
      </w:r>
      <w:r w:rsidRPr="00707C96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каждый момент общения одного говорящего слушает или </w:t>
      </w:r>
      <w:r w:rsidRPr="00707C9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должна слушать группа людей. Так осуществляется груп</w:t>
      </w:r>
      <w:r w:rsidRPr="00707C96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повая форма организации учебных занятий: </w:t>
      </w:r>
      <w:r w:rsidR="00BB3980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уроки, </w:t>
      </w:r>
      <w:r w:rsidRPr="00707C96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лекции, обще</w:t>
      </w:r>
      <w:r w:rsidRPr="00707C9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классная работа, семи</w:t>
      </w:r>
      <w:r w:rsidR="00BB3980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нары, групповые консультации,</w:t>
      </w:r>
      <w:r w:rsidRPr="00707C96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и т. д. Такое положение само по </w:t>
      </w:r>
      <w:r w:rsidRPr="00707C96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себе является для большинства учащихся противоестественным</w:t>
      </w:r>
      <w:r w:rsidRPr="00707C9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и поэтому принудительным. Естествен</w:t>
      </w:r>
      <w:r w:rsidRPr="00707C9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ной структурой общения </w:t>
      </w:r>
      <w:r w:rsidRPr="00707C9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или просто естественным обучени</w:t>
      </w:r>
      <w:r w:rsidRPr="00707C9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ем, является, по общему признанию, общение людей друг </w:t>
      </w:r>
      <w:r w:rsidRPr="00707C96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с другом в отдельности, так сказать, по очереди и чаще </w:t>
      </w:r>
      <w:r w:rsidRPr="00707C9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всего по их собственному выбору. </w:t>
      </w:r>
    </w:p>
    <w:p w:rsidR="00707C96" w:rsidRPr="00707C96" w:rsidRDefault="00E157CC" w:rsidP="00415F82">
      <w:pPr>
        <w:shd w:val="clear" w:color="auto" w:fill="FFFFFF"/>
        <w:spacing w:before="5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Я считаю, что в</w:t>
      </w:r>
      <w:r w:rsidR="00707C96"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жизни человека общение с разными людьми по оче</w:t>
      </w:r>
      <w:r w:rsidR="00707C96" w:rsidRPr="00707C9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реди является основным. Именно оно присуще всем. Без </w:t>
      </w:r>
      <w:r w:rsidR="00707C96" w:rsidRPr="00707C9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группового общения люди обходятся, а если и прибегают </w:t>
      </w:r>
      <w:r w:rsidR="00707C96" w:rsidRPr="00707C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 нему, то в порядке исключения. Следуя терминологии </w:t>
      </w:r>
      <w:r w:rsidR="00707C96"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А. Г. Ривина, общение с каждым человеком по очереди </w:t>
      </w:r>
      <w:r w:rsidR="00707C96"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можно назвать диалогическими сочетаниями.</w:t>
      </w:r>
    </w:p>
    <w:p w:rsidR="00707C96" w:rsidRPr="00707C96" w:rsidRDefault="00707C96" w:rsidP="00415F82">
      <w:pPr>
        <w:shd w:val="clear" w:color="auto" w:fill="FFFFFF"/>
        <w:spacing w:before="5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105B4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lastRenderedPageBreak/>
        <w:t>Коллектив</w:t>
      </w:r>
      <w:r w:rsidRPr="00E105B4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ные занятия в школе — это и есть внесение в учебный про</w:t>
      </w:r>
      <w:r w:rsidRPr="00E105B4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</w:rPr>
        <w:t xml:space="preserve">цесс диалогических сочетаний или включение естественной </w:t>
      </w:r>
      <w:r w:rsidRPr="00E105B4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(основной) структуры общения между людьми.</w:t>
      </w:r>
    </w:p>
    <w:p w:rsidR="00707C96" w:rsidRPr="00707C96" w:rsidRDefault="00707C96" w:rsidP="00415F82">
      <w:pPr>
        <w:shd w:val="clear" w:color="auto" w:fill="FFFFFF"/>
        <w:spacing w:line="240" w:lineRule="auto"/>
        <w:ind w:right="3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707C96">
        <w:rPr>
          <w:rFonts w:ascii="Times New Roman" w:hAnsi="Times New Roman" w:cs="Times New Roman"/>
          <w:color w:val="000000"/>
          <w:sz w:val="28"/>
          <w:szCs w:val="28"/>
        </w:rPr>
        <w:t>Диалогические сочетания, или общение в парах смен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ного состава, или общение каждого с каждым по очереди (все это одно и то же) не только основная структура об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щения, но и </w:t>
      </w:r>
      <w:r w:rsidRPr="00707C96">
        <w:rPr>
          <w:rFonts w:ascii="Times New Roman" w:hAnsi="Times New Roman" w:cs="Times New Roman"/>
          <w:iCs/>
          <w:color w:val="000000"/>
          <w:spacing w:val="1"/>
          <w:sz w:val="28"/>
          <w:szCs w:val="28"/>
          <w:u w:val="single"/>
        </w:rPr>
        <w:t>главное средство индивидуального развития.</w:t>
      </w:r>
      <w:r w:rsidRPr="00E105B4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="00E105B4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Например, </w:t>
      </w:r>
      <w:r w:rsidR="00E105B4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707C9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7C96">
        <w:rPr>
          <w:rFonts w:ascii="Times New Roman" w:hAnsi="Times New Roman" w:cs="Times New Roman"/>
          <w:color w:val="000000"/>
          <w:sz w:val="28"/>
          <w:szCs w:val="28"/>
        </w:rPr>
        <w:t>чего начинается духовное развитие ребенка, превраще</w:t>
      </w:r>
      <w:r w:rsidRPr="00707C9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ние его из индивида в социальное существо, в человека, 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овладевающего всеми его способностями и потребностями, </w:t>
      </w:r>
      <w:r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>в личность? Ребенок родился, и уже через некоторое вре</w:t>
      </w:r>
      <w:r w:rsidRPr="00707C96">
        <w:rPr>
          <w:rFonts w:ascii="Times New Roman" w:hAnsi="Times New Roman" w:cs="Times New Roman"/>
          <w:color w:val="000000"/>
          <w:spacing w:val="-2"/>
          <w:sz w:val="28"/>
          <w:szCs w:val="28"/>
        </w:rPr>
        <w:t>мя с ним вступают в общение мать, отец, сестренка, бра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тишка, бабушка, дедушка и т. д.; постепенно он включает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ся в деятельность, овладевает человеческими формами поведения. 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Если бы ребенок не </w:t>
      </w:r>
      <w:r w:rsidRPr="00707C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общался с самого раннего детства с разными людьми, то </w:t>
      </w:r>
      <w:r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 не смог бы стать социальным существом. Наблюдая за тем, как постепенно вовлекается человек в процесс обще</w:t>
      </w:r>
      <w:r w:rsidRPr="00707C96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ния, можно отметить такую закономерность: сначала диа</w:t>
      </w:r>
      <w:r w:rsidRPr="00707C96">
        <w:rPr>
          <w:rFonts w:ascii="Times New Roman" w:hAnsi="Times New Roman" w:cs="Times New Roman"/>
          <w:color w:val="000000"/>
          <w:spacing w:val="-6"/>
          <w:sz w:val="28"/>
          <w:szCs w:val="28"/>
        </w:rPr>
        <w:t>логические сочетания, т. е. общение с разными людьми по отдельности и по очереди, и только потом появляется груп</w:t>
      </w:r>
      <w:r w:rsidRPr="00707C9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повое и опосредованное общение (опосредованное через </w:t>
      </w:r>
      <w:r w:rsidRPr="00707C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письменную речь и другие знаковые системы). </w:t>
      </w:r>
    </w:p>
    <w:p w:rsidR="00201886" w:rsidRDefault="00C60BAE" w:rsidP="009B53E8">
      <w:pPr>
        <w:shd w:val="clear" w:color="auto" w:fill="FFFFFF"/>
        <w:spacing w:before="34" w:line="240" w:lineRule="auto"/>
        <w:ind w:right="40" w:firstLine="50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Убеждён, что д</w:t>
      </w:r>
      <w:r w:rsidR="00707C96"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иалогические сочетания — об</w:t>
      </w:r>
      <w:r w:rsidR="00707C96" w:rsidRPr="00707C96">
        <w:rPr>
          <w:rFonts w:ascii="Times New Roman" w:hAnsi="Times New Roman" w:cs="Times New Roman"/>
          <w:color w:val="000000"/>
          <w:spacing w:val="6"/>
          <w:sz w:val="28"/>
          <w:szCs w:val="28"/>
        </w:rPr>
        <w:t>щение в парах сменного состава — есть основной меха</w:t>
      </w:r>
      <w:r w:rsidR="00707C96" w:rsidRPr="00707C96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низм возникновения, функционирования и развития любого коллектива. Без такого общения коллектив и коллек</w:t>
      </w:r>
      <w:r w:rsidR="00707C96" w:rsidRPr="00707C96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тивная деятельность не могут возникнуть, не могут суще</w:t>
      </w:r>
      <w:r w:rsidR="00707C96" w:rsidRPr="00707C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ствовать, тем более не могут развиваться. И это относится </w:t>
      </w:r>
      <w:r w:rsidR="00707C96" w:rsidRPr="00707C96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только к отдельно взятому коллективу, но и ко всему обществу в целом.</w:t>
      </w:r>
      <w:r w:rsidR="00E105B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это я наблюдаю на своих занятиях.</w:t>
      </w:r>
      <w:r w:rsidR="00913C8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913C8B" w:rsidRPr="009B53E8" w:rsidRDefault="00913C8B" w:rsidP="009B53E8">
      <w:pPr>
        <w:shd w:val="clear" w:color="auto" w:fill="FFFFFF"/>
        <w:spacing w:before="34" w:line="240" w:lineRule="auto"/>
        <w:ind w:right="40" w:firstLine="50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Иной раз</w:t>
      </w:r>
      <w:r w:rsidR="0075411F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всматриваясь в работу своих воспитанников на коллективных занятиях</w:t>
      </w:r>
      <w:r w:rsidR="0075411F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я ловлю себя на мысли: «Какие они молодцы!». Сотрудничают в парах сменного состава: самостоятельно находят главное, анализируют, обучают друг друга, оценивают. И всё э</w:t>
      </w:r>
      <w:r w:rsidR="008F7484">
        <w:rPr>
          <w:rFonts w:ascii="Times New Roman" w:hAnsi="Times New Roman" w:cs="Times New Roman"/>
          <w:color w:val="000000"/>
          <w:spacing w:val="1"/>
          <w:sz w:val="28"/>
          <w:szCs w:val="28"/>
        </w:rPr>
        <w:t>то в деловой, рабочей обстановке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Сразу вспоминаю слова выдающегося педагога В.А. Сухомлинского: «Дать радость труда, радость успеха в обучении, пробудить в их сердцах чувство гордости, собственного достоинства…» </w:t>
      </w:r>
    </w:p>
    <w:p w:rsidR="00982B50" w:rsidRDefault="00B0495A" w:rsidP="00415F82">
      <w:pPr>
        <w:shd w:val="clear" w:color="auto" w:fill="FFFFFF"/>
        <w:spacing w:line="240" w:lineRule="auto"/>
        <w:ind w:left="10" w:right="1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Подведём общий итог.</w:t>
      </w:r>
      <w:r w:rsidR="00E105B4" w:rsidRPr="00E105B4">
        <w:rPr>
          <w:rFonts w:ascii="Times New Roman" w:hAnsi="Times New Roman" w:cs="Times New Roman"/>
          <w:sz w:val="28"/>
          <w:szCs w:val="28"/>
        </w:rPr>
        <w:t xml:space="preserve"> </w:t>
      </w:r>
      <w:r w:rsidR="00466273">
        <w:rPr>
          <w:rFonts w:ascii="Times New Roman" w:hAnsi="Times New Roman" w:cs="Times New Roman"/>
          <w:sz w:val="28"/>
          <w:szCs w:val="28"/>
        </w:rPr>
        <w:t>Ежедневно проводя з</w:t>
      </w:r>
      <w:r>
        <w:rPr>
          <w:rFonts w:ascii="Times New Roman" w:hAnsi="Times New Roman" w:cs="Times New Roman"/>
          <w:sz w:val="28"/>
          <w:szCs w:val="28"/>
        </w:rPr>
        <w:t xml:space="preserve">анятия </w:t>
      </w:r>
      <w:r w:rsidR="00466273">
        <w:rPr>
          <w:rFonts w:ascii="Times New Roman" w:hAnsi="Times New Roman" w:cs="Times New Roman"/>
          <w:sz w:val="28"/>
          <w:szCs w:val="28"/>
        </w:rPr>
        <w:t>по коллективному способу обучения,</w:t>
      </w:r>
      <w:r w:rsidR="009F7F3E">
        <w:rPr>
          <w:rFonts w:ascii="Times New Roman" w:hAnsi="Times New Roman" w:cs="Times New Roman"/>
          <w:sz w:val="28"/>
          <w:szCs w:val="28"/>
        </w:rPr>
        <w:t xml:space="preserve"> </w:t>
      </w:r>
      <w:r w:rsidR="00466273">
        <w:rPr>
          <w:rFonts w:ascii="Times New Roman" w:hAnsi="Times New Roman" w:cs="Times New Roman"/>
          <w:sz w:val="28"/>
          <w:szCs w:val="28"/>
        </w:rPr>
        <w:t xml:space="preserve">я вижу плоды нашей совместной работы с учениками. У ребят развивается </w:t>
      </w:r>
      <w:r>
        <w:rPr>
          <w:rFonts w:ascii="Times New Roman" w:hAnsi="Times New Roman" w:cs="Times New Roman"/>
          <w:sz w:val="28"/>
          <w:szCs w:val="28"/>
        </w:rPr>
        <w:t xml:space="preserve">речь, </w:t>
      </w:r>
      <w:r w:rsidR="00982B50">
        <w:rPr>
          <w:rFonts w:ascii="Times New Roman" w:hAnsi="Times New Roman" w:cs="Times New Roman"/>
          <w:sz w:val="28"/>
          <w:szCs w:val="28"/>
        </w:rPr>
        <w:t xml:space="preserve">память, </w:t>
      </w:r>
      <w:r>
        <w:rPr>
          <w:rFonts w:ascii="Times New Roman" w:hAnsi="Times New Roman" w:cs="Times New Roman"/>
          <w:sz w:val="28"/>
          <w:szCs w:val="28"/>
        </w:rPr>
        <w:t>мышление,</w:t>
      </w:r>
      <w:r w:rsidR="00466273">
        <w:rPr>
          <w:rFonts w:ascii="Times New Roman" w:hAnsi="Times New Roman" w:cs="Times New Roman"/>
          <w:sz w:val="28"/>
          <w:szCs w:val="28"/>
        </w:rPr>
        <w:t xml:space="preserve"> внимание,</w:t>
      </w:r>
      <w:r>
        <w:rPr>
          <w:rFonts w:ascii="Times New Roman" w:hAnsi="Times New Roman" w:cs="Times New Roman"/>
          <w:sz w:val="28"/>
          <w:szCs w:val="28"/>
        </w:rPr>
        <w:t xml:space="preserve"> умения работать самостоятельно</w:t>
      </w:r>
      <w:r w:rsidR="009F7F3E">
        <w:rPr>
          <w:rFonts w:ascii="Times New Roman" w:hAnsi="Times New Roman" w:cs="Times New Roman"/>
          <w:sz w:val="28"/>
          <w:szCs w:val="28"/>
        </w:rPr>
        <w:t xml:space="preserve"> и</w:t>
      </w:r>
      <w:r w:rsidR="00982B50">
        <w:rPr>
          <w:rFonts w:ascii="Times New Roman" w:hAnsi="Times New Roman" w:cs="Times New Roman"/>
          <w:sz w:val="28"/>
          <w:szCs w:val="28"/>
        </w:rPr>
        <w:t xml:space="preserve"> в парах сменного состава. </w:t>
      </w:r>
      <w:r w:rsidR="00466273">
        <w:rPr>
          <w:rFonts w:ascii="Times New Roman" w:hAnsi="Times New Roman" w:cs="Times New Roman"/>
          <w:sz w:val="28"/>
          <w:szCs w:val="28"/>
        </w:rPr>
        <w:t>Занятия приучают</w:t>
      </w:r>
      <w:r w:rsidR="00982B50">
        <w:rPr>
          <w:rFonts w:ascii="Times New Roman" w:hAnsi="Times New Roman" w:cs="Times New Roman"/>
          <w:sz w:val="28"/>
          <w:szCs w:val="28"/>
        </w:rPr>
        <w:t xml:space="preserve"> </w:t>
      </w:r>
      <w:r w:rsidR="00466273">
        <w:rPr>
          <w:rFonts w:ascii="Times New Roman" w:hAnsi="Times New Roman" w:cs="Times New Roman"/>
          <w:sz w:val="28"/>
          <w:szCs w:val="28"/>
        </w:rPr>
        <w:t>воспитанников к ответственности за порученное дело, дисциплине и порядку</w:t>
      </w:r>
      <w:r w:rsidR="00982B50">
        <w:rPr>
          <w:rFonts w:ascii="Times New Roman" w:hAnsi="Times New Roman" w:cs="Times New Roman"/>
          <w:sz w:val="28"/>
          <w:szCs w:val="28"/>
        </w:rPr>
        <w:t>, взаимопониманию и взаимоуважению</w:t>
      </w:r>
      <w:r w:rsidR="009F7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50">
        <w:rPr>
          <w:rFonts w:ascii="Times New Roman" w:hAnsi="Times New Roman" w:cs="Times New Roman"/>
          <w:sz w:val="28"/>
          <w:szCs w:val="28"/>
        </w:rPr>
        <w:t>Уверен</w:t>
      </w:r>
      <w:r w:rsidR="00466273">
        <w:rPr>
          <w:rFonts w:ascii="Times New Roman" w:hAnsi="Times New Roman" w:cs="Times New Roman"/>
          <w:sz w:val="28"/>
          <w:szCs w:val="28"/>
        </w:rPr>
        <w:t xml:space="preserve"> в том</w:t>
      </w:r>
      <w:r w:rsidR="00982B50">
        <w:rPr>
          <w:rFonts w:ascii="Times New Roman" w:hAnsi="Times New Roman" w:cs="Times New Roman"/>
          <w:sz w:val="28"/>
          <w:szCs w:val="28"/>
        </w:rPr>
        <w:t>,</w:t>
      </w:r>
      <w:r w:rsidR="00466273">
        <w:rPr>
          <w:rFonts w:ascii="Times New Roman" w:hAnsi="Times New Roman" w:cs="Times New Roman"/>
          <w:sz w:val="28"/>
          <w:szCs w:val="28"/>
        </w:rPr>
        <w:t xml:space="preserve"> </w:t>
      </w:r>
      <w:r w:rsidR="00982B50">
        <w:rPr>
          <w:rFonts w:ascii="Times New Roman" w:hAnsi="Times New Roman" w:cs="Times New Roman"/>
          <w:sz w:val="28"/>
          <w:szCs w:val="28"/>
        </w:rPr>
        <w:t xml:space="preserve">что </w:t>
      </w:r>
      <w:r w:rsidR="00466273">
        <w:rPr>
          <w:rFonts w:ascii="Times New Roman" w:hAnsi="Times New Roman" w:cs="Times New Roman"/>
          <w:sz w:val="28"/>
          <w:szCs w:val="28"/>
        </w:rPr>
        <w:t xml:space="preserve">наряду с этим развивают у учащихся </w:t>
      </w:r>
      <w:r w:rsidR="009F7F3E">
        <w:rPr>
          <w:rFonts w:ascii="Times New Roman" w:hAnsi="Times New Roman" w:cs="Times New Roman"/>
          <w:sz w:val="28"/>
          <w:szCs w:val="28"/>
        </w:rPr>
        <w:t>организаторские</w:t>
      </w:r>
      <w:r>
        <w:rPr>
          <w:rFonts w:ascii="Times New Roman" w:hAnsi="Times New Roman" w:cs="Times New Roman"/>
          <w:sz w:val="28"/>
          <w:szCs w:val="28"/>
        </w:rPr>
        <w:t>, ораторские</w:t>
      </w:r>
      <w:r w:rsidR="009F7F3E">
        <w:rPr>
          <w:rFonts w:ascii="Times New Roman" w:hAnsi="Times New Roman" w:cs="Times New Roman"/>
          <w:sz w:val="28"/>
          <w:szCs w:val="28"/>
        </w:rPr>
        <w:t>, педагогические способности.</w:t>
      </w:r>
    </w:p>
    <w:p w:rsidR="00982B50" w:rsidRDefault="009F7F3E" w:rsidP="00415F82">
      <w:pPr>
        <w:shd w:val="clear" w:color="auto" w:fill="FFFFFF"/>
        <w:spacing w:line="240" w:lineRule="auto"/>
        <w:ind w:left="10" w:right="1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Главное</w:t>
      </w:r>
      <w:r w:rsidR="00982B50">
        <w:rPr>
          <w:rFonts w:ascii="Times New Roman" w:hAnsi="Times New Roman" w:cs="Times New Roman"/>
          <w:sz w:val="28"/>
          <w:szCs w:val="28"/>
        </w:rPr>
        <w:t>, на мой взгляд,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3E">
        <w:rPr>
          <w:rFonts w:ascii="Times New Roman" w:hAnsi="Times New Roman" w:cs="Times New Roman"/>
          <w:sz w:val="28"/>
          <w:szCs w:val="28"/>
        </w:rPr>
        <w:t xml:space="preserve">идёт </w:t>
      </w:r>
      <w:r w:rsidR="00982B5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всесторонне развитой</w:t>
      </w:r>
      <w:r w:rsidR="00982B50">
        <w:rPr>
          <w:rFonts w:ascii="Times New Roman" w:hAnsi="Times New Roman" w:cs="Times New Roman"/>
          <w:sz w:val="28"/>
          <w:szCs w:val="28"/>
        </w:rPr>
        <w:t xml:space="preserve">, образованной, физически и нравственно здоровой </w:t>
      </w:r>
      <w:r w:rsidR="00982B50" w:rsidRPr="009F7F3E">
        <w:rPr>
          <w:rFonts w:ascii="Times New Roman" w:hAnsi="Times New Roman" w:cs="Times New Roman"/>
          <w:sz w:val="28"/>
          <w:szCs w:val="28"/>
        </w:rPr>
        <w:t>личности</w:t>
      </w:r>
      <w:r w:rsidRPr="009F7F3E">
        <w:rPr>
          <w:rFonts w:ascii="Times New Roman" w:hAnsi="Times New Roman" w:cs="Times New Roman"/>
          <w:sz w:val="28"/>
          <w:szCs w:val="28"/>
        </w:rPr>
        <w:t>.</w:t>
      </w:r>
    </w:p>
    <w:p w:rsidR="00201886" w:rsidRPr="00466273" w:rsidRDefault="00982B50" w:rsidP="00466273">
      <w:pPr>
        <w:shd w:val="clear" w:color="auto" w:fill="FFFFFF"/>
        <w:spacing w:line="240" w:lineRule="auto"/>
        <w:ind w:left="10" w:right="1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F7F3E">
        <w:rPr>
          <w:rFonts w:ascii="Times New Roman" w:hAnsi="Times New Roman" w:cs="Times New Roman"/>
          <w:sz w:val="28"/>
          <w:szCs w:val="28"/>
        </w:rPr>
        <w:t xml:space="preserve"> это важно…</w:t>
      </w:r>
    </w:p>
    <w:sectPr w:rsidR="00201886" w:rsidRPr="0046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1C"/>
    <w:rsid w:val="00066322"/>
    <w:rsid w:val="00201886"/>
    <w:rsid w:val="00415F82"/>
    <w:rsid w:val="00466273"/>
    <w:rsid w:val="005F3F1C"/>
    <w:rsid w:val="006C5705"/>
    <w:rsid w:val="00707C96"/>
    <w:rsid w:val="0075411F"/>
    <w:rsid w:val="007D6616"/>
    <w:rsid w:val="008F7484"/>
    <w:rsid w:val="00913C8B"/>
    <w:rsid w:val="00982B50"/>
    <w:rsid w:val="009B3446"/>
    <w:rsid w:val="009B53E8"/>
    <w:rsid w:val="009F7F3E"/>
    <w:rsid w:val="00B0495A"/>
    <w:rsid w:val="00BB3980"/>
    <w:rsid w:val="00C60BAE"/>
    <w:rsid w:val="00E105B4"/>
    <w:rsid w:val="00E157CC"/>
    <w:rsid w:val="00E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5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2024-01-19T04:01:00Z</cp:lastPrinted>
  <dcterms:created xsi:type="dcterms:W3CDTF">2024-01-18T14:46:00Z</dcterms:created>
  <dcterms:modified xsi:type="dcterms:W3CDTF">2024-01-19T05:23:00Z</dcterms:modified>
</cp:coreProperties>
</file>