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F6" w:rsidRPr="00D559F6" w:rsidRDefault="00D559F6" w:rsidP="002C11F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559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реализуемых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уровнях образования</w:t>
      </w:r>
    </w:p>
    <w:tbl>
      <w:tblPr>
        <w:tblW w:w="0" w:type="auto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353"/>
        <w:gridCol w:w="2799"/>
        <w:gridCol w:w="1833"/>
        <w:gridCol w:w="1635"/>
      </w:tblGrid>
      <w:tr w:rsidR="00D559F6" w:rsidRPr="00D559F6" w:rsidTr="002C11FA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45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9F6" w:rsidRPr="00D559F6" w:rsidRDefault="00D559F6" w:rsidP="00D559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образование</w:t>
            </w:r>
          </w:p>
        </w:tc>
      </w:tr>
      <w:tr w:rsidR="00D559F6" w:rsidRPr="00D559F6" w:rsidTr="00D559F6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Уровень образования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Форма обучения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Нормативный срок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обучения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7B7AFF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bookmarkStart w:id="0" w:name="_GoBack"/>
            <w:bookmarkEnd w:id="0"/>
            <w:proofErr w:type="gramEnd"/>
          </w:p>
        </w:tc>
      </w:tr>
      <w:tr w:rsidR="00D559F6" w:rsidRPr="00D559F6" w:rsidTr="00D559F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Начальное общее образование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очная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9F6" w:rsidRPr="00D559F6" w:rsidTr="00D559F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Основное общее образование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очная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лет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9F6" w:rsidRPr="00D559F6" w:rsidTr="00D559F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Среднее общее образование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очная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года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9F6" w:rsidRPr="00D559F6" w:rsidTr="0056617D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Дополнительное образование</w:t>
            </w:r>
          </w:p>
        </w:tc>
      </w:tr>
      <w:tr w:rsidR="002C11FA" w:rsidRPr="00D559F6" w:rsidTr="0056617D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FA" w:rsidRPr="00D559F6" w:rsidRDefault="002C11FA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FA" w:rsidRPr="00D559F6" w:rsidRDefault="002C11FA" w:rsidP="00D559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подвиды</w:t>
            </w:r>
          </w:p>
        </w:tc>
      </w:tr>
      <w:tr w:rsidR="00D559F6" w:rsidRPr="00D559F6" w:rsidTr="00D559F6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9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2C11FA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9F6" w:rsidRPr="00D559F6" w:rsidRDefault="00D559F6" w:rsidP="00D559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4FB9" w:rsidRDefault="00344FB9"/>
    <w:p w:rsidR="002C11FA" w:rsidRDefault="002C11FA"/>
    <w:p w:rsidR="002C11FA" w:rsidRDefault="002C11FA">
      <w:r>
        <w:t>Срок действия государственной аккредитации-  22 мая 2024 года</w:t>
      </w:r>
    </w:p>
    <w:sectPr w:rsidR="002C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F6"/>
    <w:rsid w:val="002C11FA"/>
    <w:rsid w:val="002D7E9E"/>
    <w:rsid w:val="00344FB9"/>
    <w:rsid w:val="007B7AFF"/>
    <w:rsid w:val="00D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2015-06-09T13:43:00Z</dcterms:created>
  <dcterms:modified xsi:type="dcterms:W3CDTF">2015-06-22T09:50:00Z</dcterms:modified>
</cp:coreProperties>
</file>